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5BB3270" w:rsidR="00EA59B7" w:rsidRPr="00EA59B7" w:rsidRDefault="00B067E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SEND Teaching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BA70F4D" w:rsidR="00EA59B7" w:rsidRPr="00EA59B7" w:rsidRDefault="00B067E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Harden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4F1897B" w:rsidR="00EA59B7" w:rsidRPr="00EA59B7" w:rsidRDefault="00B067E4" w:rsidP="00B031F2">
            <w:pPr>
              <w:rPr>
                <w:rFonts w:ascii="Calibri" w:eastAsia="Times New Roman" w:hAnsi="Calibri" w:cs="Calibri"/>
                <w:color w:val="000000"/>
                <w:sz w:val="21"/>
                <w:szCs w:val="21"/>
              </w:rPr>
            </w:pPr>
            <w:r>
              <w:rPr>
                <w:rFonts w:ascii="Calibri" w:eastAsia="Times New Roman" w:hAnsi="Calibri" w:cs="Calibri"/>
                <w:color w:val="000000"/>
                <w:sz w:val="21"/>
                <w:szCs w:val="21"/>
              </w:rPr>
              <w:t>Tuesday 4</w:t>
            </w:r>
            <w:r w:rsidRPr="00B067E4">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February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2781EC1E" w:rsidR="00EA59B7" w:rsidRPr="00EA59B7" w:rsidRDefault="00EA59B7" w:rsidP="00B067E4">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B067E4" w:rsidRPr="00B067E4">
              <w:rPr>
                <w:rFonts w:ascii="Calibri" w:eastAsia="Times New Roman" w:hAnsi="Calibri" w:cs="Calibri"/>
                <w:b/>
                <w:color w:val="000000"/>
                <w:sz w:val="21"/>
                <w:szCs w:val="21"/>
              </w:rPr>
              <w:t>leanne.ruddock@hardenprimaryacademy.co.uk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bookmarkStart w:id="0" w:name="_GoBack"/>
            <w:bookmarkEnd w:id="0"/>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4D6DF111"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B067E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B067E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E49E1"/>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7C5CA8"/>
    <w:rsid w:val="008036B8"/>
    <w:rsid w:val="00806637"/>
    <w:rsid w:val="00860DE0"/>
    <w:rsid w:val="00865A6A"/>
    <w:rsid w:val="00870F82"/>
    <w:rsid w:val="00884070"/>
    <w:rsid w:val="00885380"/>
    <w:rsid w:val="00915AE7"/>
    <w:rsid w:val="009C0DFE"/>
    <w:rsid w:val="009E4E54"/>
    <w:rsid w:val="009F5D45"/>
    <w:rsid w:val="00A23259"/>
    <w:rsid w:val="00AB6EAE"/>
    <w:rsid w:val="00AE4EAA"/>
    <w:rsid w:val="00B031F2"/>
    <w:rsid w:val="00B04795"/>
    <w:rsid w:val="00B067E4"/>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7C5CA8"/>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bb2aa794-16ec-4161-9b5a-fe2123b757c1"/>
    <ds:schemaRef ds:uri="http://www.w3.org/XML/1998/namespace"/>
    <ds:schemaRef ds:uri="http://purl.org/dc/elements/1.1/"/>
    <ds:schemaRef ds:uri="http://schemas.openxmlformats.org/package/2006/metadata/core-properties"/>
    <ds:schemaRef ds:uri="61735795-7997-4307-ada9-48af3cf51e0c"/>
    <ds:schemaRef ds:uri="http://purl.org/dc/te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2025-01-31T08:36:00Z</dcterms:created>
  <dcterms:modified xsi:type="dcterms:W3CDTF">2025-01-31T08:36:00Z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